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61"/>
        <w:gridCol w:w="1735"/>
        <w:gridCol w:w="1664"/>
        <w:gridCol w:w="1800"/>
        <w:gridCol w:w="1800"/>
        <w:gridCol w:w="1902"/>
      </w:tblGrid>
      <w:tr w:rsidR="00DE1495" w14:paraId="39C9F6F5" w14:textId="77777777" w:rsidTr="00796025">
        <w:tc>
          <w:tcPr>
            <w:tcW w:w="10762" w:type="dxa"/>
            <w:gridSpan w:val="6"/>
          </w:tcPr>
          <w:p w14:paraId="03104FCE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D2428B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544F8485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099BD1BD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50779D88" w14:textId="77777777" w:rsidTr="00796025">
        <w:tc>
          <w:tcPr>
            <w:tcW w:w="10762" w:type="dxa"/>
            <w:gridSpan w:val="6"/>
          </w:tcPr>
          <w:p w14:paraId="1413F0CB" w14:textId="22596011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A04FD8">
              <w:rPr>
                <w:rFonts w:eastAsia="Calibri" w:cstheme="minorHAnsi"/>
                <w:b/>
                <w:sz w:val="20"/>
                <w:szCs w:val="32"/>
              </w:rPr>
              <w:t>5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6F1F4D9F" w14:textId="2A99D42D" w:rsidR="00EC4304" w:rsidRPr="00C84103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C84103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EF0F7D" w:rsidRPr="00C84103">
              <w:rPr>
                <w:rFonts w:eastAsia="Calibri" w:cstheme="minorHAnsi"/>
                <w:b/>
                <w:sz w:val="20"/>
                <w:szCs w:val="32"/>
              </w:rPr>
              <w:t xml:space="preserve"> EF05LP13; EF05LP15; </w:t>
            </w:r>
            <w:r w:rsidR="00E400F7" w:rsidRPr="00C84103">
              <w:rPr>
                <w:rFonts w:eastAsia="Calibri" w:cstheme="minorHAnsi"/>
                <w:b/>
                <w:sz w:val="20"/>
                <w:szCs w:val="32"/>
              </w:rPr>
              <w:t>EF05LP21; EF15LP12; EF05LP18; EF15LP05; EF15LP09; EF35LP10; EF35LP07;</w:t>
            </w:r>
            <w:r w:rsidR="00C84103" w:rsidRPr="00C84103">
              <w:rPr>
                <w:rFonts w:eastAsia="Calibri" w:cstheme="minorHAnsi"/>
                <w:b/>
                <w:sz w:val="20"/>
                <w:szCs w:val="32"/>
              </w:rPr>
              <w:t xml:space="preserve"> EF05MA02; </w:t>
            </w:r>
            <w:r w:rsidR="00C30A54" w:rsidRPr="00C30A54">
              <w:rPr>
                <w:rFonts w:eastAsia="Calibri" w:cstheme="minorHAnsi"/>
                <w:b/>
                <w:sz w:val="20"/>
                <w:szCs w:val="32"/>
              </w:rPr>
              <w:t>EF05MA05</w:t>
            </w:r>
            <w:r w:rsidR="00C30A54">
              <w:rPr>
                <w:rFonts w:eastAsia="Calibri" w:cstheme="minorHAnsi"/>
                <w:b/>
                <w:sz w:val="20"/>
                <w:szCs w:val="32"/>
              </w:rPr>
              <w:t>;</w:t>
            </w:r>
            <w:r w:rsidR="00C30A54" w:rsidRPr="00C30A54">
              <w:rPr>
                <w:rFonts w:eastAsia="Calibri" w:cstheme="minorHAnsi"/>
                <w:b/>
                <w:sz w:val="20"/>
                <w:szCs w:val="32"/>
              </w:rPr>
              <w:t xml:space="preserve"> EF05MA07</w:t>
            </w:r>
            <w:r w:rsidR="00C30A54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C30A54" w:rsidRPr="00C30A54">
              <w:rPr>
                <w:rFonts w:eastAsia="Calibri" w:cstheme="minorHAnsi"/>
                <w:b/>
                <w:sz w:val="20"/>
                <w:szCs w:val="32"/>
              </w:rPr>
              <w:t>EF05MA08</w:t>
            </w:r>
            <w:r w:rsidR="00C30A54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266553" w:rsidRPr="00266553">
              <w:rPr>
                <w:rFonts w:eastAsia="Calibri" w:cstheme="minorHAnsi"/>
                <w:b/>
                <w:sz w:val="20"/>
                <w:szCs w:val="32"/>
              </w:rPr>
              <w:t>EF05CI01</w:t>
            </w:r>
            <w:r w:rsidR="00266553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266553" w:rsidRPr="00266553">
              <w:rPr>
                <w:rFonts w:eastAsia="Calibri" w:cstheme="minorHAnsi"/>
                <w:b/>
                <w:sz w:val="20"/>
                <w:szCs w:val="32"/>
              </w:rPr>
              <w:t>EF05GE05</w:t>
            </w:r>
            <w:r w:rsidR="00266553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266553" w:rsidRPr="00266553">
              <w:rPr>
                <w:rFonts w:eastAsia="Calibri" w:cstheme="minorHAnsi"/>
                <w:b/>
                <w:sz w:val="20"/>
                <w:szCs w:val="32"/>
              </w:rPr>
              <w:t>EF05GE</w:t>
            </w:r>
            <w:r w:rsidR="00266553">
              <w:rPr>
                <w:rFonts w:eastAsia="Calibri" w:cstheme="minorHAnsi"/>
                <w:b/>
                <w:sz w:val="20"/>
                <w:szCs w:val="32"/>
              </w:rPr>
              <w:t xml:space="preserve">10; </w:t>
            </w:r>
            <w:r w:rsidR="00456866" w:rsidRPr="00456866">
              <w:rPr>
                <w:rFonts w:eastAsia="Calibri" w:cstheme="minorHAnsi"/>
                <w:b/>
                <w:sz w:val="20"/>
                <w:szCs w:val="32"/>
              </w:rPr>
              <w:t>EF05HI04</w:t>
            </w:r>
            <w:r w:rsidR="00456866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456866" w:rsidRPr="00456866">
              <w:rPr>
                <w:rFonts w:eastAsia="Calibri" w:cstheme="minorHAnsi"/>
                <w:b/>
                <w:sz w:val="20"/>
                <w:szCs w:val="32"/>
              </w:rPr>
              <w:t>EF05HI0</w:t>
            </w:r>
            <w:r w:rsidR="00456866">
              <w:rPr>
                <w:rFonts w:eastAsia="Calibri" w:cstheme="minorHAnsi"/>
                <w:b/>
                <w:sz w:val="20"/>
                <w:szCs w:val="32"/>
              </w:rPr>
              <w:t xml:space="preserve">5; </w:t>
            </w:r>
            <w:r w:rsidR="00D45640" w:rsidRPr="00D45640">
              <w:rPr>
                <w:rFonts w:eastAsia="Calibri" w:cstheme="minorHAnsi"/>
                <w:b/>
                <w:sz w:val="20"/>
                <w:szCs w:val="32"/>
              </w:rPr>
              <w:t>EF15AR18</w:t>
            </w:r>
            <w:r w:rsidR="00D45640">
              <w:rPr>
                <w:rFonts w:eastAsia="Calibri" w:cstheme="minorHAnsi"/>
                <w:b/>
                <w:sz w:val="20"/>
                <w:szCs w:val="32"/>
              </w:rPr>
              <w:t xml:space="preserve">; </w:t>
            </w:r>
            <w:r w:rsidR="00D45640" w:rsidRPr="00D45640">
              <w:rPr>
                <w:rFonts w:eastAsia="Calibri" w:cstheme="minorHAnsi"/>
                <w:b/>
                <w:sz w:val="20"/>
                <w:szCs w:val="32"/>
              </w:rPr>
              <w:t>EF15AR</w:t>
            </w:r>
            <w:r w:rsidR="00D45640">
              <w:rPr>
                <w:rFonts w:eastAsia="Calibri" w:cstheme="minorHAnsi"/>
                <w:b/>
                <w:sz w:val="20"/>
                <w:szCs w:val="32"/>
              </w:rPr>
              <w:t xml:space="preserve">20; </w:t>
            </w:r>
            <w:r w:rsidR="00D45640" w:rsidRPr="00D45640">
              <w:rPr>
                <w:rFonts w:eastAsia="Calibri" w:cstheme="minorHAnsi"/>
                <w:b/>
                <w:sz w:val="20"/>
                <w:szCs w:val="32"/>
              </w:rPr>
              <w:t>EF15AR</w:t>
            </w:r>
            <w:r w:rsidR="00D45640">
              <w:rPr>
                <w:rFonts w:eastAsia="Calibri" w:cstheme="minorHAnsi"/>
                <w:b/>
                <w:sz w:val="20"/>
                <w:szCs w:val="32"/>
              </w:rPr>
              <w:t>22.</w:t>
            </w:r>
          </w:p>
          <w:p w14:paraId="1EF1CB18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3D0914C9" w14:textId="6B1FCB21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A00692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proofErr w:type="spellStart"/>
            <w:r w:rsidR="00A00692">
              <w:rPr>
                <w:rFonts w:eastAsia="Calibri" w:cstheme="minorHAnsi"/>
                <w:b/>
                <w:sz w:val="20"/>
                <w:szCs w:val="32"/>
              </w:rPr>
              <w:t>QrCode</w:t>
            </w:r>
            <w:proofErr w:type="spellEnd"/>
            <w:r w:rsidR="00A00692">
              <w:rPr>
                <w:rFonts w:eastAsia="Calibri" w:cstheme="minorHAnsi"/>
                <w:b/>
                <w:sz w:val="20"/>
                <w:szCs w:val="32"/>
              </w:rPr>
              <w:t>; Vídeo “SASTV”</w:t>
            </w:r>
          </w:p>
          <w:p w14:paraId="206F3E49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6B53322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41EB9DF4" w14:textId="77777777" w:rsidTr="00796025">
        <w:tc>
          <w:tcPr>
            <w:tcW w:w="1861" w:type="dxa"/>
            <w:shd w:val="clear" w:color="auto" w:fill="D9D9D9" w:themeFill="background1" w:themeFillShade="D9"/>
          </w:tcPr>
          <w:p w14:paraId="17E33FC1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04117E52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338D17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2E27D3E6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48F8FCAA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DAFC18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35" w:type="dxa"/>
            <w:shd w:val="clear" w:color="auto" w:fill="D9D9D9" w:themeFill="background1" w:themeFillShade="D9"/>
          </w:tcPr>
          <w:p w14:paraId="1301E4FF" w14:textId="18A133E8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6F3841">
              <w:rPr>
                <w:rFonts w:eastAsia="Calibri" w:cstheme="minorHAnsi"/>
                <w:b/>
                <w:szCs w:val="32"/>
              </w:rPr>
              <w:t>1</w:t>
            </w:r>
            <w:r w:rsidR="00667678">
              <w:rPr>
                <w:rFonts w:eastAsia="Calibri" w:cstheme="minorHAnsi"/>
                <w:b/>
                <w:szCs w:val="32"/>
              </w:rPr>
              <w:t>8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4ABAB8F1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7855D921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64" w:type="dxa"/>
            <w:shd w:val="clear" w:color="auto" w:fill="D9D9D9" w:themeFill="background1" w:themeFillShade="D9"/>
          </w:tcPr>
          <w:p w14:paraId="1077B031" w14:textId="6D8C472C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04FD8">
              <w:rPr>
                <w:rFonts w:eastAsia="Calibri" w:cstheme="minorHAnsi"/>
                <w:b/>
                <w:szCs w:val="32"/>
              </w:rPr>
              <w:t xml:space="preserve"> </w:t>
            </w:r>
            <w:r w:rsidR="006F3841">
              <w:rPr>
                <w:rFonts w:eastAsia="Calibri" w:cstheme="minorHAnsi"/>
                <w:b/>
                <w:szCs w:val="32"/>
              </w:rPr>
              <w:t>1</w:t>
            </w:r>
            <w:r w:rsidR="00667678">
              <w:rPr>
                <w:rFonts w:eastAsia="Calibri" w:cstheme="minorHAnsi"/>
                <w:b/>
                <w:szCs w:val="32"/>
              </w:rPr>
              <w:t>9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5AAEFC2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60D22E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101394F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67005E6B" w14:textId="5F0D038C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667678">
              <w:rPr>
                <w:rFonts w:eastAsia="Calibri" w:cstheme="minorHAnsi"/>
                <w:b/>
                <w:szCs w:val="32"/>
              </w:rPr>
              <w:t>20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14331D1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7EFDC9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7EF4409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5111CE4E" w14:textId="30A7B56A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667678">
              <w:rPr>
                <w:rFonts w:eastAsia="Calibri" w:cstheme="minorHAnsi"/>
                <w:b/>
                <w:szCs w:val="32"/>
              </w:rPr>
              <w:t>21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332479A7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95BC40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07CEC0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0377C96C" w14:textId="0D9B6E40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667678">
              <w:rPr>
                <w:rFonts w:eastAsia="Calibri" w:cstheme="minorHAnsi"/>
                <w:b/>
                <w:szCs w:val="32"/>
              </w:rPr>
              <w:t>22</w:t>
            </w:r>
            <w:r w:rsidR="00A04FD8">
              <w:rPr>
                <w:rFonts w:eastAsia="Calibri" w:cstheme="minorHAnsi"/>
                <w:b/>
                <w:szCs w:val="32"/>
              </w:rPr>
              <w:t>/05</w:t>
            </w:r>
          </w:p>
          <w:p w14:paraId="2576F7E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010E6D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3753129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796025" w:rsidRPr="00BF0BE0" w14:paraId="25462318" w14:textId="77777777" w:rsidTr="00796025">
        <w:tc>
          <w:tcPr>
            <w:tcW w:w="1861" w:type="dxa"/>
            <w:shd w:val="clear" w:color="auto" w:fill="D9D9D9" w:themeFill="background1" w:themeFillShade="D9"/>
          </w:tcPr>
          <w:p w14:paraId="07176BFE" w14:textId="77777777" w:rsidR="00796025" w:rsidRPr="007D6191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896944A" w14:textId="77777777" w:rsidR="00796025" w:rsidRPr="007D6191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33C3AA62" w14:textId="77777777" w:rsidR="00796025" w:rsidRPr="007D6191" w:rsidRDefault="00796025" w:rsidP="0079602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398F53C0" w14:textId="77777777" w:rsidR="00796025" w:rsidRDefault="00C30A54" w:rsidP="007960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QrCode</w:t>
            </w:r>
            <w:proofErr w:type="spellEnd"/>
          </w:p>
          <w:p w14:paraId="746C40B9" w14:textId="6859372C" w:rsidR="00C30A54" w:rsidRPr="007D6191" w:rsidRDefault="00C30A54" w:rsidP="007960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11</w:t>
            </w:r>
          </w:p>
        </w:tc>
        <w:tc>
          <w:tcPr>
            <w:tcW w:w="1664" w:type="dxa"/>
          </w:tcPr>
          <w:p w14:paraId="2FEBA9A1" w14:textId="77777777" w:rsidR="00796025" w:rsidRDefault="00266553" w:rsidP="007960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QrCode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geografia </w:t>
            </w:r>
          </w:p>
          <w:p w14:paraId="77FBF237" w14:textId="5EBB9DC1" w:rsidR="00266553" w:rsidRPr="007D6191" w:rsidRDefault="00266553" w:rsidP="007960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65</w:t>
            </w:r>
          </w:p>
        </w:tc>
        <w:tc>
          <w:tcPr>
            <w:tcW w:w="1800" w:type="dxa"/>
          </w:tcPr>
          <w:p w14:paraId="17880F4F" w14:textId="6101E560" w:rsidR="00796025" w:rsidRPr="008F6674" w:rsidRDefault="004F2525" w:rsidP="007960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8F6674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PROVINHA SAS</w:t>
            </w:r>
          </w:p>
        </w:tc>
        <w:tc>
          <w:tcPr>
            <w:tcW w:w="1800" w:type="dxa"/>
          </w:tcPr>
          <w:p w14:paraId="59C00FC2" w14:textId="5A1E6735" w:rsidR="00796025" w:rsidRPr="008F6674" w:rsidRDefault="004F2525" w:rsidP="007960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8F6674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PROVINHA SAS</w:t>
            </w:r>
          </w:p>
        </w:tc>
        <w:tc>
          <w:tcPr>
            <w:tcW w:w="1902" w:type="dxa"/>
          </w:tcPr>
          <w:p w14:paraId="1773B523" w14:textId="77777777" w:rsidR="00796025" w:rsidRDefault="004F2525" w:rsidP="007960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8F6674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DIA DO ABRAÇO FRATERNO</w:t>
            </w:r>
          </w:p>
          <w:p w14:paraId="382958F3" w14:textId="2F913CDD" w:rsidR="008F6674" w:rsidRPr="007D6191" w:rsidRDefault="008F6674" w:rsidP="0079602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Ativ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referete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ao assunto</w:t>
            </w:r>
          </w:p>
        </w:tc>
      </w:tr>
      <w:tr w:rsidR="00796025" w:rsidRPr="00BF0BE0" w14:paraId="6C6C9A34" w14:textId="77777777" w:rsidTr="00796025">
        <w:tc>
          <w:tcPr>
            <w:tcW w:w="1861" w:type="dxa"/>
            <w:shd w:val="clear" w:color="auto" w:fill="D9D9D9" w:themeFill="background1" w:themeFillShade="D9"/>
          </w:tcPr>
          <w:p w14:paraId="0EBD07C5" w14:textId="77777777" w:rsidR="00796025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04DFBEF3" w14:textId="77777777" w:rsidR="00796025" w:rsidRPr="007D6191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6AD3477" w14:textId="77777777" w:rsidR="00796025" w:rsidRPr="007D6191" w:rsidRDefault="00796025" w:rsidP="00796025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DC277F3" w14:textId="77777777" w:rsidR="00796025" w:rsidRPr="007D6191" w:rsidRDefault="00796025" w:rsidP="00796025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8805A06" w14:textId="77777777" w:rsidR="00796025" w:rsidRPr="007D6191" w:rsidRDefault="00796025" w:rsidP="00796025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6F0A9396" w14:textId="77777777" w:rsidR="00796025" w:rsidRPr="007D6191" w:rsidRDefault="00796025" w:rsidP="0079602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35" w:type="dxa"/>
          </w:tcPr>
          <w:p w14:paraId="08B8D168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Português:</w:t>
            </w:r>
          </w:p>
          <w:p w14:paraId="7A207902" w14:textId="77777777" w:rsidR="00E400F7" w:rsidRDefault="00E400F7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E400F7">
              <w:rPr>
                <w:rFonts w:eastAsia="Calibri" w:cstheme="minorHAnsi"/>
                <w:b/>
                <w:sz w:val="20"/>
                <w:szCs w:val="20"/>
              </w:rPr>
              <w:t>Um dia de vlogger</w:t>
            </w:r>
          </w:p>
          <w:p w14:paraId="03CCC1A1" w14:textId="522E23BC" w:rsidR="00E400F7" w:rsidRPr="007D6191" w:rsidRDefault="00E400F7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10 a 15</w:t>
            </w:r>
          </w:p>
        </w:tc>
        <w:tc>
          <w:tcPr>
            <w:tcW w:w="1664" w:type="dxa"/>
          </w:tcPr>
          <w:p w14:paraId="03427A8B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finanças:</w:t>
            </w:r>
          </w:p>
          <w:p w14:paraId="612CF2C3" w14:textId="548C4499" w:rsidR="003C46D0" w:rsidRPr="007D6191" w:rsidRDefault="003C46D0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Encontro 2 – Rotina e organização</w:t>
            </w:r>
          </w:p>
        </w:tc>
        <w:tc>
          <w:tcPr>
            <w:tcW w:w="1800" w:type="dxa"/>
          </w:tcPr>
          <w:p w14:paraId="1D7400B0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Português:</w:t>
            </w:r>
          </w:p>
          <w:p w14:paraId="4FBF1763" w14:textId="5ECBB74B" w:rsidR="00C84103" w:rsidRDefault="00C84103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Outro texto, novas ideias</w:t>
            </w:r>
          </w:p>
          <w:p w14:paraId="641FBDF6" w14:textId="26283D48" w:rsidR="00C84103" w:rsidRDefault="00C84103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16 e 17</w:t>
            </w:r>
          </w:p>
          <w:p w14:paraId="146A024D" w14:textId="77777777" w:rsidR="00796025" w:rsidRPr="007D6191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064B2EBA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Ciências:</w:t>
            </w:r>
          </w:p>
          <w:p w14:paraId="04DD3FE3" w14:textId="77777777" w:rsidR="009E1673" w:rsidRPr="009E1673" w:rsidRDefault="009E1673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9E1673">
              <w:rPr>
                <w:rFonts w:eastAsia="Calibri" w:cstheme="minorHAnsi"/>
                <w:b/>
                <w:sz w:val="20"/>
                <w:szCs w:val="20"/>
              </w:rPr>
              <w:t>O que deve ser levado em consideração antes</w:t>
            </w:r>
          </w:p>
          <w:p w14:paraId="5A74335E" w14:textId="36E890C0" w:rsidR="009E1673" w:rsidRDefault="009E1673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9E1673">
              <w:rPr>
                <w:rFonts w:eastAsia="Calibri" w:cstheme="minorHAnsi"/>
                <w:b/>
                <w:sz w:val="20"/>
                <w:szCs w:val="20"/>
              </w:rPr>
              <w:t>de fabricar um objeto?</w:t>
            </w:r>
          </w:p>
          <w:p w14:paraId="6640DFF7" w14:textId="2A30A4D1" w:rsidR="009E1673" w:rsidRDefault="009E1673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14 a 16</w:t>
            </w:r>
          </w:p>
          <w:p w14:paraId="41E7072F" w14:textId="77777777" w:rsidR="00796025" w:rsidRPr="007D6191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2" w:type="dxa"/>
          </w:tcPr>
          <w:p w14:paraId="68351941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Matemática:</w:t>
            </w:r>
          </w:p>
          <w:p w14:paraId="79DE45D1" w14:textId="77777777" w:rsidR="00A66EA4" w:rsidRDefault="00A66EA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Aperte o passo</w:t>
            </w:r>
          </w:p>
          <w:p w14:paraId="3D72D83C" w14:textId="5F2962D4" w:rsidR="00A66EA4" w:rsidRDefault="00A66EA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25 e 26</w:t>
            </w:r>
          </w:p>
          <w:p w14:paraId="570B6D4A" w14:textId="213EF0BF" w:rsidR="00C30A54" w:rsidRPr="007D6191" w:rsidRDefault="00C30A5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796025" w:rsidRPr="00BF0BE0" w14:paraId="161A73FE" w14:textId="77777777" w:rsidTr="00796025">
        <w:trPr>
          <w:trHeight w:val="1823"/>
        </w:trPr>
        <w:tc>
          <w:tcPr>
            <w:tcW w:w="1861" w:type="dxa"/>
            <w:shd w:val="clear" w:color="auto" w:fill="D9D9D9" w:themeFill="background1" w:themeFillShade="D9"/>
          </w:tcPr>
          <w:p w14:paraId="1D64B36E" w14:textId="77777777" w:rsidR="00796025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B444439" w14:textId="77777777" w:rsidR="00796025" w:rsidRPr="007D6191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4FA2090" w14:textId="77777777" w:rsidR="00796025" w:rsidRPr="007D6191" w:rsidRDefault="00796025" w:rsidP="00796025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C016B1" w14:textId="77777777" w:rsidR="00796025" w:rsidRPr="007D6191" w:rsidRDefault="00796025" w:rsidP="00796025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6337119" w14:textId="77777777" w:rsidR="00796025" w:rsidRPr="007D6191" w:rsidRDefault="00796025" w:rsidP="00796025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E869C08" w14:textId="77777777" w:rsidR="00796025" w:rsidRPr="007D6191" w:rsidRDefault="00796025" w:rsidP="0079602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D1CB17A" w14:textId="77777777" w:rsidR="00796025" w:rsidRPr="007D6191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0347C502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textual:</w:t>
            </w:r>
          </w:p>
          <w:p w14:paraId="667930B2" w14:textId="77777777" w:rsidR="00136A80" w:rsidRDefault="00136A80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136A80">
              <w:rPr>
                <w:rFonts w:eastAsia="Calibri" w:cstheme="minorHAnsi"/>
                <w:b/>
                <w:sz w:val="20"/>
                <w:szCs w:val="20"/>
              </w:rPr>
              <w:t>Resenha de jogos</w:t>
            </w:r>
          </w:p>
          <w:p w14:paraId="60D1759A" w14:textId="6A6CFCB3" w:rsidR="000208D2" w:rsidRPr="007D6191" w:rsidRDefault="000208D2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Págs. </w:t>
            </w:r>
            <w:r w:rsidR="00136A80">
              <w:rPr>
                <w:rFonts w:eastAsia="Calibri" w:cstheme="minorHAnsi"/>
                <w:b/>
                <w:sz w:val="20"/>
                <w:szCs w:val="20"/>
              </w:rPr>
              <w:t xml:space="preserve">19 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e </w:t>
            </w:r>
            <w:r w:rsidR="00136A80">
              <w:rPr>
                <w:rFonts w:eastAsia="Calibri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664" w:type="dxa"/>
          </w:tcPr>
          <w:p w14:paraId="31665BF3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Matemática:</w:t>
            </w:r>
          </w:p>
          <w:p w14:paraId="4E8E75B3" w14:textId="77777777" w:rsidR="00C30A54" w:rsidRPr="00C30A54" w:rsidRDefault="00C30A5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C30A54">
              <w:rPr>
                <w:rFonts w:eastAsia="Calibri" w:cstheme="minorHAnsi"/>
                <w:b/>
                <w:sz w:val="20"/>
                <w:szCs w:val="20"/>
              </w:rPr>
              <w:t>O sistema monetário</w:t>
            </w:r>
          </w:p>
          <w:p w14:paraId="32DF8B25" w14:textId="5B4F222F" w:rsidR="00C30A54" w:rsidRDefault="00C30A5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C30A54">
              <w:rPr>
                <w:rFonts w:eastAsia="Calibri" w:cstheme="minorHAnsi"/>
                <w:b/>
                <w:sz w:val="20"/>
                <w:szCs w:val="20"/>
              </w:rPr>
              <w:t>Brasileiro</w:t>
            </w:r>
          </w:p>
          <w:p w14:paraId="5E997E71" w14:textId="08728A2A" w:rsidR="00C30A54" w:rsidRPr="007D6191" w:rsidRDefault="00C30A5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10 a 17</w:t>
            </w:r>
          </w:p>
        </w:tc>
        <w:tc>
          <w:tcPr>
            <w:tcW w:w="1800" w:type="dxa"/>
          </w:tcPr>
          <w:p w14:paraId="3B8DA46E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Ciências:</w:t>
            </w:r>
          </w:p>
          <w:p w14:paraId="4A9D12CB" w14:textId="77777777" w:rsidR="009E1673" w:rsidRDefault="009E1673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9E1673">
              <w:rPr>
                <w:rFonts w:eastAsia="Calibri" w:cstheme="minorHAnsi"/>
                <w:b/>
                <w:sz w:val="20"/>
                <w:szCs w:val="20"/>
              </w:rPr>
              <w:t>De onde vêm os materiais?</w:t>
            </w:r>
          </w:p>
          <w:p w14:paraId="4194ABAA" w14:textId="4DE71067" w:rsidR="009E1673" w:rsidRPr="007D6191" w:rsidRDefault="009E1673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12 e 13</w:t>
            </w:r>
          </w:p>
        </w:tc>
        <w:tc>
          <w:tcPr>
            <w:tcW w:w="1800" w:type="dxa"/>
          </w:tcPr>
          <w:p w14:paraId="3E083DAC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Matemática:</w:t>
            </w:r>
          </w:p>
          <w:p w14:paraId="0DDDBEAC" w14:textId="77777777" w:rsidR="00C30A54" w:rsidRDefault="00C30A5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+atitude</w:t>
            </w:r>
          </w:p>
          <w:p w14:paraId="069F0E62" w14:textId="77777777" w:rsidR="00C30A54" w:rsidRDefault="00C30A5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Siga em frente</w:t>
            </w:r>
          </w:p>
          <w:p w14:paraId="7F8A60D6" w14:textId="54DFB961" w:rsidR="00C30A54" w:rsidRPr="007D6191" w:rsidRDefault="00C30A5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18 a 24</w:t>
            </w:r>
          </w:p>
        </w:tc>
        <w:tc>
          <w:tcPr>
            <w:tcW w:w="1902" w:type="dxa"/>
          </w:tcPr>
          <w:p w14:paraId="4D2EDAEB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História:</w:t>
            </w:r>
          </w:p>
          <w:p w14:paraId="2937A4EF" w14:textId="06FD42BC" w:rsidR="005B478B" w:rsidRDefault="005B478B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B478B">
              <w:rPr>
                <w:rFonts w:eastAsia="Calibri" w:cstheme="minorHAnsi"/>
                <w:b/>
                <w:sz w:val="20"/>
                <w:szCs w:val="20"/>
              </w:rPr>
              <w:t>A construção da cidadania</w:t>
            </w:r>
          </w:p>
          <w:p w14:paraId="4042C07F" w14:textId="37BD9BB7" w:rsidR="005B478B" w:rsidRDefault="005B478B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16 e 17</w:t>
            </w:r>
          </w:p>
          <w:p w14:paraId="40CAD0FC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Geografia:</w:t>
            </w:r>
          </w:p>
          <w:p w14:paraId="0953D9A3" w14:textId="77777777" w:rsidR="0004146A" w:rsidRDefault="0047243A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Agora é com você</w:t>
            </w:r>
          </w:p>
          <w:p w14:paraId="7AB1E7E7" w14:textId="0D86B721" w:rsidR="0047243A" w:rsidRPr="007D6191" w:rsidRDefault="0047243A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69 e 70</w:t>
            </w:r>
          </w:p>
        </w:tc>
      </w:tr>
      <w:tr w:rsidR="00796025" w:rsidRPr="00BF0BE0" w14:paraId="498CE681" w14:textId="77777777" w:rsidTr="00796025">
        <w:trPr>
          <w:trHeight w:val="1756"/>
        </w:trPr>
        <w:tc>
          <w:tcPr>
            <w:tcW w:w="1861" w:type="dxa"/>
            <w:shd w:val="clear" w:color="auto" w:fill="D9D9D9" w:themeFill="background1" w:themeFillShade="D9"/>
          </w:tcPr>
          <w:p w14:paraId="0FE0A07B" w14:textId="77777777" w:rsidR="00796025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77953EB" w14:textId="77777777" w:rsidR="00796025" w:rsidRPr="007D6191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49531EB" w14:textId="77777777" w:rsidR="00796025" w:rsidRPr="007D6191" w:rsidRDefault="00796025" w:rsidP="00796025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AA8CC27" w14:textId="77777777" w:rsidR="00796025" w:rsidRPr="007D6191" w:rsidRDefault="00796025" w:rsidP="00796025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8ACCE75" w14:textId="77777777" w:rsidR="00796025" w:rsidRPr="007D6191" w:rsidRDefault="00796025" w:rsidP="00796025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87933A0" w14:textId="77777777" w:rsidR="00796025" w:rsidRPr="007D6191" w:rsidRDefault="00796025" w:rsidP="0079602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2CBE41CA" w14:textId="77777777" w:rsidR="00796025" w:rsidRPr="007D6191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19EEB2DC" w14:textId="77777777" w:rsidR="00796025" w:rsidRPr="007D6191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56263106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Redação:</w:t>
            </w:r>
          </w:p>
          <w:p w14:paraId="46334631" w14:textId="77777777" w:rsidR="007B4699" w:rsidRDefault="007B4699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Verbete</w:t>
            </w:r>
          </w:p>
          <w:p w14:paraId="7550588B" w14:textId="0E8CB802" w:rsidR="00EA76E4" w:rsidRPr="007D6191" w:rsidRDefault="00EA76E4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(xerox)</w:t>
            </w:r>
          </w:p>
        </w:tc>
        <w:tc>
          <w:tcPr>
            <w:tcW w:w="1664" w:type="dxa"/>
          </w:tcPr>
          <w:p w14:paraId="494FD460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História:</w:t>
            </w:r>
          </w:p>
          <w:p w14:paraId="6F9F6C07" w14:textId="77777777" w:rsidR="005B478B" w:rsidRDefault="005B478B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B478B">
              <w:rPr>
                <w:rFonts w:eastAsia="Calibri" w:cstheme="minorHAnsi"/>
                <w:b/>
                <w:sz w:val="20"/>
                <w:szCs w:val="20"/>
              </w:rPr>
              <w:t>Cidadania: uma conquista histórica</w:t>
            </w:r>
          </w:p>
          <w:p w14:paraId="79E1B5C5" w14:textId="7C28380F" w:rsidR="005B478B" w:rsidRDefault="005B478B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12 a 15</w:t>
            </w:r>
          </w:p>
          <w:p w14:paraId="65307885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Geografia:</w:t>
            </w:r>
          </w:p>
          <w:p w14:paraId="358264EA" w14:textId="0FB8C1C2" w:rsidR="00266553" w:rsidRDefault="00266553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66553">
              <w:rPr>
                <w:rFonts w:eastAsia="Calibri" w:cstheme="minorHAnsi"/>
                <w:b/>
                <w:sz w:val="20"/>
                <w:szCs w:val="20"/>
              </w:rPr>
              <w:t>A extração e a produção da matéria-prima</w:t>
            </w:r>
          </w:p>
          <w:p w14:paraId="2661B64C" w14:textId="53451A60" w:rsidR="00266553" w:rsidRPr="007D6191" w:rsidRDefault="00266553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64 a 68</w:t>
            </w:r>
          </w:p>
        </w:tc>
        <w:tc>
          <w:tcPr>
            <w:tcW w:w="1800" w:type="dxa"/>
          </w:tcPr>
          <w:p w14:paraId="0D9B475F" w14:textId="77777777" w:rsidR="00796025" w:rsidRPr="007D6191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0365290F" w14:textId="16CC8153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Religião:</w:t>
            </w:r>
          </w:p>
          <w:p w14:paraId="0C959190" w14:textId="60FDE893" w:rsidR="002C3BDC" w:rsidRDefault="002C3BDC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Formação humana</w:t>
            </w:r>
          </w:p>
          <w:p w14:paraId="435BACA0" w14:textId="77DAD0EB" w:rsidR="002C3BDC" w:rsidRDefault="00334000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334000">
              <w:rPr>
                <w:rFonts w:eastAsia="Calibri" w:cstheme="minorHAnsi"/>
                <w:b/>
                <w:sz w:val="20"/>
                <w:szCs w:val="20"/>
              </w:rPr>
              <w:t>O que é pensar?</w:t>
            </w:r>
          </w:p>
          <w:p w14:paraId="78E952D6" w14:textId="6A8FA065" w:rsidR="00334000" w:rsidRDefault="00334000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32 a 34</w:t>
            </w:r>
          </w:p>
          <w:p w14:paraId="190DBF1C" w14:textId="2CAA612F" w:rsidR="002C3BDC" w:rsidRPr="007D6191" w:rsidRDefault="002C3BDC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2" w:type="dxa"/>
          </w:tcPr>
          <w:p w14:paraId="16C1CA60" w14:textId="77777777" w:rsidR="00796025" w:rsidRDefault="00796025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Artes:</w:t>
            </w:r>
          </w:p>
          <w:p w14:paraId="45917436" w14:textId="77777777" w:rsidR="00334000" w:rsidRDefault="00334000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Para ir além</w:t>
            </w:r>
          </w:p>
          <w:p w14:paraId="3F696678" w14:textId="78241E4B" w:rsidR="00005299" w:rsidRPr="007D6191" w:rsidRDefault="00334000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Págs.: 70 a 75</w:t>
            </w:r>
          </w:p>
        </w:tc>
      </w:tr>
      <w:tr w:rsidR="00796025" w:rsidRPr="00BF0BE0" w14:paraId="4C92884F" w14:textId="77777777" w:rsidTr="00796025">
        <w:tc>
          <w:tcPr>
            <w:tcW w:w="1861" w:type="dxa"/>
            <w:shd w:val="clear" w:color="auto" w:fill="D9D9D9" w:themeFill="background1" w:themeFillShade="D9"/>
          </w:tcPr>
          <w:p w14:paraId="3D73C5B2" w14:textId="77777777" w:rsidR="00796025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D74078C" w14:textId="77777777" w:rsidR="00796025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7523D16" w14:textId="77777777" w:rsidR="00796025" w:rsidRPr="007D6191" w:rsidRDefault="00796025" w:rsidP="00796025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78FE2372" w14:textId="77777777" w:rsidR="00796025" w:rsidRDefault="00796025" w:rsidP="00796025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8A2BDEE" w14:textId="77777777" w:rsidR="00796025" w:rsidRPr="007D6191" w:rsidRDefault="00796025" w:rsidP="0079602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265D347F" w14:textId="53A5B5F7" w:rsidR="00796025" w:rsidRPr="007D6191" w:rsidRDefault="007F0831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de Português</w:t>
            </w:r>
          </w:p>
        </w:tc>
        <w:tc>
          <w:tcPr>
            <w:tcW w:w="1664" w:type="dxa"/>
          </w:tcPr>
          <w:p w14:paraId="60B3A83A" w14:textId="435D4DCC" w:rsidR="00796025" w:rsidRPr="007D6191" w:rsidRDefault="007F0831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de matemática</w:t>
            </w:r>
          </w:p>
        </w:tc>
        <w:tc>
          <w:tcPr>
            <w:tcW w:w="1800" w:type="dxa"/>
          </w:tcPr>
          <w:p w14:paraId="6749ACD5" w14:textId="5939FAEC" w:rsidR="00796025" w:rsidRPr="007D6191" w:rsidRDefault="009377CB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de ciências</w:t>
            </w:r>
          </w:p>
        </w:tc>
        <w:tc>
          <w:tcPr>
            <w:tcW w:w="1800" w:type="dxa"/>
          </w:tcPr>
          <w:p w14:paraId="10785993" w14:textId="779258A4" w:rsidR="00796025" w:rsidRPr="007D6191" w:rsidRDefault="009377CB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de ciências</w:t>
            </w:r>
          </w:p>
        </w:tc>
        <w:tc>
          <w:tcPr>
            <w:tcW w:w="1902" w:type="dxa"/>
          </w:tcPr>
          <w:p w14:paraId="7A62ADA8" w14:textId="2F77D767" w:rsidR="00796025" w:rsidRDefault="0027746D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história</w:t>
            </w:r>
          </w:p>
          <w:p w14:paraId="741108FB" w14:textId="5C8683B6" w:rsidR="0027746D" w:rsidRPr="007D6191" w:rsidRDefault="0027746D" w:rsidP="0027746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Pág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17</w:t>
            </w:r>
          </w:p>
        </w:tc>
      </w:tr>
    </w:tbl>
    <w:p w14:paraId="2C8413BF" w14:textId="77777777" w:rsidR="0009064E" w:rsidRDefault="0009064E">
      <w:pPr>
        <w:rPr>
          <w:b/>
          <w:u w:val="single"/>
        </w:rPr>
      </w:pPr>
    </w:p>
    <w:p w14:paraId="61F64014" w14:textId="77777777" w:rsidR="005F65DF" w:rsidRDefault="005F65DF">
      <w:pPr>
        <w:rPr>
          <w:b/>
          <w:u w:val="single"/>
        </w:rPr>
      </w:pPr>
    </w:p>
    <w:p w14:paraId="3F053A39" w14:textId="77777777" w:rsidR="005F65DF" w:rsidRDefault="005F65DF">
      <w:pPr>
        <w:rPr>
          <w:b/>
          <w:u w:val="single"/>
        </w:rPr>
      </w:pPr>
    </w:p>
    <w:p w14:paraId="46977951" w14:textId="77777777" w:rsidR="005F65DF" w:rsidRDefault="005F65DF">
      <w:pPr>
        <w:rPr>
          <w:b/>
          <w:u w:val="single"/>
        </w:rPr>
      </w:pPr>
    </w:p>
    <w:p w14:paraId="3C1605BF" w14:textId="77777777" w:rsidR="005F65DF" w:rsidRDefault="005F65DF"/>
    <w:p w14:paraId="4B2B83D6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4CD2F969" w14:textId="77777777" w:rsidTr="00210B4C">
        <w:tc>
          <w:tcPr>
            <w:tcW w:w="10912" w:type="dxa"/>
          </w:tcPr>
          <w:p w14:paraId="5F6D8BA5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BBA46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8F8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6D6BBA46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933028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1AB21A3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D36190B" w14:textId="0BA173D1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7B4699">
              <w:rPr>
                <w:sz w:val="18"/>
              </w:rPr>
              <w:t>Redação</w:t>
            </w:r>
          </w:p>
          <w:p w14:paraId="4F6BA8FD" w14:textId="694D391D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8A32EF">
              <w:rPr>
                <w:sz w:val="18"/>
              </w:rPr>
              <w:t>-</w:t>
            </w:r>
            <w:r w:rsidR="007B4699">
              <w:rPr>
                <w:sz w:val="18"/>
              </w:rPr>
              <w:t>Verbete</w:t>
            </w:r>
          </w:p>
          <w:p w14:paraId="703EE49F" w14:textId="5294ED5E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7B469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7D5AB7D" w14:textId="12312E81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="007B469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7B4699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B209A7A" w14:textId="1873D235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7B4699">
              <w:rPr>
                <w:sz w:val="18"/>
              </w:rPr>
              <w:t>18/05</w:t>
            </w:r>
          </w:p>
        </w:tc>
      </w:tr>
      <w:tr w:rsidR="005F65DF" w14:paraId="313E84FF" w14:textId="77777777" w:rsidTr="00210B4C">
        <w:tc>
          <w:tcPr>
            <w:tcW w:w="10912" w:type="dxa"/>
          </w:tcPr>
          <w:p w14:paraId="54B708B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D6FB1A" w14:textId="56154178" w:rsidR="005F65DF" w:rsidRDefault="007B4699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7B4699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86912" behindDoc="0" locked="0" layoutInCell="1" allowOverlap="1" wp14:anchorId="19E508DE" wp14:editId="366B4A6F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76200</wp:posOffset>
                  </wp:positionV>
                  <wp:extent cx="5228847" cy="6972300"/>
                  <wp:effectExtent l="19050" t="19050" r="10160" b="19050"/>
                  <wp:wrapNone/>
                  <wp:docPr id="12173659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365939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1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69728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BD004" w14:textId="67E2030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17EC70" w14:textId="42E39E5B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D66D5D" w14:textId="7F82C039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2E592F" w14:textId="0F76A909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203618" w14:textId="07922CCE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C7FE46" w14:textId="10CB2C33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72AF2E" w14:textId="7371EAD8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B732D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25D4EB" w14:textId="5F4C1681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66166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768838" w14:textId="4BD281B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54B086" w14:textId="104AC1C3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04D8F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04AF8E" w14:textId="3F4FFA83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CFD86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AD4D4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7A1AD8" w14:textId="11A12706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64B4F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7E9814" w14:textId="73939CAC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9D343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EA2DD4" w14:textId="2F9988A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ECE8CB" w14:textId="4FDC3194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AB983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FBB2C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07322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1AAC5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51B68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D55B3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197A4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7547E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53DBF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2A0FA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A78F1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28AD1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84EF0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D27E5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45B32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F7FB4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6F872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A1553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4DF7D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28DD8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C82EC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B7903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245FF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83529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0430F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D8345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5D1D7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401D9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BD29D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FBD99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D7CC6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C85A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39B39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AA955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31334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8A106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A4FE6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BFFF2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AD015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1955F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0321F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3B070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88780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713CA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3158B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245FB5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7881B0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14278F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64DB040" w14:textId="77777777" w:rsidR="007B4699" w:rsidRDefault="007B4699" w:rsidP="007B4699">
      <w:pPr>
        <w:jc w:val="both"/>
      </w:pPr>
    </w:p>
    <w:p w14:paraId="4D6F84C1" w14:textId="77777777" w:rsidR="007B4699" w:rsidRPr="001653C5" w:rsidRDefault="007B4699" w:rsidP="007B4699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7B4699" w14:paraId="68139733" w14:textId="77777777" w:rsidTr="00BF2037">
        <w:tc>
          <w:tcPr>
            <w:tcW w:w="10912" w:type="dxa"/>
          </w:tcPr>
          <w:p w14:paraId="4A44C378" w14:textId="77777777" w:rsidR="007B4699" w:rsidRPr="00652C1F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5BFEE7" wp14:editId="4D4EEEE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56723392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DD2DC" w14:textId="77777777" w:rsidR="007B4699" w:rsidRDefault="007B4699" w:rsidP="007B469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055CE23" wp14:editId="76D1B65B">
                                        <wp:extent cx="339435" cy="304800"/>
                                        <wp:effectExtent l="0" t="0" r="3810" b="0"/>
                                        <wp:docPr id="337009177" name="Imagem 3370091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BFEE7" id="_x0000_s1027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45ADD2DC" w14:textId="77777777" w:rsidR="007B4699" w:rsidRDefault="007B4699" w:rsidP="007B469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55CE23" wp14:editId="76D1B65B">
                                  <wp:extent cx="339435" cy="304800"/>
                                  <wp:effectExtent l="0" t="0" r="3810" b="0"/>
                                  <wp:docPr id="337009177" name="Imagem 337009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0BA6E3" w14:textId="77777777" w:rsidR="007B4699" w:rsidRPr="00652C1F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90E3992" w14:textId="77777777" w:rsidR="007B4699" w:rsidRPr="00652C1F" w:rsidRDefault="007B4699" w:rsidP="00BF2037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1C3471E" w14:textId="03ECB4B2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7F0831">
              <w:rPr>
                <w:sz w:val="18"/>
              </w:rPr>
              <w:t>PORTUGUÊS</w:t>
            </w:r>
          </w:p>
          <w:p w14:paraId="4B8C22C3" w14:textId="0129A2CF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7F0831">
              <w:rPr>
                <w:sz w:val="18"/>
              </w:rPr>
              <w:t xml:space="preserve"> VLOGGER</w:t>
            </w:r>
          </w:p>
          <w:p w14:paraId="5A1E7D03" w14:textId="17429DD3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7F0831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EAEC4B0" w14:textId="71AD5A00" w:rsidR="007B4699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 w:rsidR="007F083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1BC83A7" w14:textId="0081F33E" w:rsidR="007B4699" w:rsidRPr="001653C5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7F0831">
              <w:rPr>
                <w:sz w:val="18"/>
              </w:rPr>
              <w:t>18/05</w:t>
            </w:r>
          </w:p>
        </w:tc>
      </w:tr>
      <w:tr w:rsidR="007B4699" w14:paraId="79CE6094" w14:textId="77777777" w:rsidTr="00BF2037">
        <w:tc>
          <w:tcPr>
            <w:tcW w:w="10912" w:type="dxa"/>
          </w:tcPr>
          <w:p w14:paraId="529C715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B5136F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00D8F2" w14:textId="77777777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1. Complete as frases</w:t>
            </w:r>
          </w:p>
          <w:p w14:paraId="778FBD63" w14:textId="77777777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a) Vlogger é a pessoa que grava __________________ para a internet.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b) Os vídeos são publicados em plataformas como o __________________.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c) Muitos vloggers falam sobre seu __________________ ou dão opiniões.</w:t>
            </w:r>
          </w:p>
          <w:p w14:paraId="60617A5F" w14:textId="5A925A8C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16A06EA6" w14:textId="7AAD047E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2. Marque a alternativa correta</w:t>
            </w:r>
          </w:p>
          <w:p w14:paraId="23C18B81" w14:textId="77777777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a) O que é um vlogger?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Um escritor de livros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Uma pessoa que faz vídeos para a internet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Um fotógrafo</w:t>
            </w:r>
          </w:p>
          <w:p w14:paraId="5311AC5A" w14:textId="77777777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b) Onde os vloggers publicam seus vídeos?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Em cadernos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Na televisão apenas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Na internet</w:t>
            </w:r>
          </w:p>
          <w:p w14:paraId="680DE663" w14:textId="77777777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c) O que um vlogger pode fazer?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Compartilhar opiniões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Mostrar seu dia a dia</w:t>
            </w:r>
            <w:r w:rsidRPr="007F083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Todas as alternativas</w:t>
            </w:r>
          </w:p>
          <w:p w14:paraId="7BB77AB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EAAB52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BB4C8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735B1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9C467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475BD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9ABABF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FAE5F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55E203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CC9BC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800EF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CAB0A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E80D5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54F3F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1FFC0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14ACA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3146A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7084C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A1C54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19A3C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AD26F2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BBCBF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8D539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CDC2C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B5C86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D5B9D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46225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A09C9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A4ABD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61468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DB605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0BC56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A07ACD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93CC6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15ABF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73EC9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47407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81854D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E3B3E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79E2C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FE1D8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BE814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7363F4" w14:textId="77777777" w:rsidR="007B4699" w:rsidRDefault="007B4699" w:rsidP="00BF203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B24639B" w14:textId="77777777" w:rsidR="007B4699" w:rsidRDefault="007B4699" w:rsidP="007B4699">
      <w:pPr>
        <w:jc w:val="both"/>
      </w:pPr>
    </w:p>
    <w:p w14:paraId="0E0DD86D" w14:textId="77777777" w:rsidR="007B4699" w:rsidRPr="001653C5" w:rsidRDefault="007B4699" w:rsidP="007B4699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7B4699" w14:paraId="5A769887" w14:textId="77777777" w:rsidTr="00BF2037">
        <w:tc>
          <w:tcPr>
            <w:tcW w:w="10912" w:type="dxa"/>
          </w:tcPr>
          <w:p w14:paraId="44347A08" w14:textId="77777777" w:rsidR="007B4699" w:rsidRPr="00652C1F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C215FC" wp14:editId="08D2416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2543429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303862" w14:textId="77777777" w:rsidR="007B4699" w:rsidRDefault="007B4699" w:rsidP="007B469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DB06F4C" wp14:editId="34AA7A58">
                                        <wp:extent cx="339435" cy="304800"/>
                                        <wp:effectExtent l="0" t="0" r="3810" b="0"/>
                                        <wp:docPr id="490036549" name="Imagem 4900365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215FC" id="_x0000_s1028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8303862" w14:textId="77777777" w:rsidR="007B4699" w:rsidRDefault="007B4699" w:rsidP="007B469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B06F4C" wp14:editId="34AA7A58">
                                  <wp:extent cx="339435" cy="304800"/>
                                  <wp:effectExtent l="0" t="0" r="3810" b="0"/>
                                  <wp:docPr id="490036549" name="Imagem 490036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3A53BB" w14:textId="77777777" w:rsidR="007B4699" w:rsidRPr="00652C1F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4AB0A12" w14:textId="77777777" w:rsidR="007B4699" w:rsidRPr="00652C1F" w:rsidRDefault="007B4699" w:rsidP="00BF2037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0AE25E9" w14:textId="77CA4120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7F0831">
              <w:rPr>
                <w:sz w:val="18"/>
              </w:rPr>
              <w:t>MATEMÁTICA</w:t>
            </w:r>
          </w:p>
          <w:p w14:paraId="73F13F85" w14:textId="6080E8EE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7F0831">
              <w:rPr>
                <w:sz w:val="18"/>
              </w:rPr>
              <w:t>– SISTEMA MONETÁRIO</w:t>
            </w:r>
          </w:p>
          <w:p w14:paraId="091ED665" w14:textId="6D7E574F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7F083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F138494" w14:textId="22E8677D" w:rsidR="007B4699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7F0831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AD22232" w14:textId="24B197BD" w:rsidR="007B4699" w:rsidRPr="001653C5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7F0831">
              <w:rPr>
                <w:sz w:val="18"/>
              </w:rPr>
              <w:t>19/05</w:t>
            </w:r>
          </w:p>
        </w:tc>
      </w:tr>
      <w:tr w:rsidR="007B4699" w14:paraId="6FF8D9A2" w14:textId="77777777" w:rsidTr="00BF2037">
        <w:tc>
          <w:tcPr>
            <w:tcW w:w="10912" w:type="dxa"/>
          </w:tcPr>
          <w:p w14:paraId="12C64E02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AB69D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07F8AE" w14:textId="77777777" w:rsidR="007B4699" w:rsidRPr="007F0831" w:rsidRDefault="007B4699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7DBFF0E" w14:textId="77777777" w:rsidR="007B4699" w:rsidRPr="007F0831" w:rsidRDefault="007B4699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DD49FBD" w14:textId="77777777" w:rsidR="007B4699" w:rsidRPr="007F0831" w:rsidRDefault="007B4699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10105D4" w14:textId="77777777" w:rsidR="007B4699" w:rsidRPr="007F0831" w:rsidRDefault="007B4699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B2D7C58" w14:textId="093A7A75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</w:t>
            </w: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 Resolva</w:t>
            </w:r>
          </w:p>
          <w:p w14:paraId="5B081E0C" w14:textId="445F7766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João tem R$ 10,00 e gastou R$ 6,50. Quanto sobrou?</w:t>
            </w: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 __________________________________________</w:t>
            </w:r>
          </w:p>
          <w:p w14:paraId="6175A9A5" w14:textId="1D746C95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b) Maria juntou 3 moedas de R$ 1,00 e 2 moedas de 50 centavos. Quanto ela tem?</w:t>
            </w: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 __________________________________________</w:t>
            </w:r>
          </w:p>
          <w:p w14:paraId="79F9FF5F" w14:textId="16765285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c) Um brinquedo custa R$ 15,00. Se Ana tem R$ 20,00, quanto receberá de troco?</w:t>
            </w: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 __________________________________________</w:t>
            </w:r>
          </w:p>
          <w:p w14:paraId="06C6D6F4" w14:textId="182569B9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530F070" w14:textId="217B7432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</w:t>
            </w: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 Relacione</w:t>
            </w:r>
          </w:p>
          <w:p w14:paraId="1184A918" w14:textId="77777777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(1) Moeda</w:t>
            </w: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(2) Cédula</w:t>
            </w: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(3) Centavo</w:t>
            </w:r>
          </w:p>
          <w:p w14:paraId="2957BE3C" w14:textId="77777777" w:rsidR="007F0831" w:rsidRPr="007F0831" w:rsidRDefault="007F0831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) Dinheiro de papel</w:t>
            </w: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 ) Parte do real</w:t>
            </w:r>
            <w:r w:rsidRPr="007F08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 ) Dinheiro de metal</w:t>
            </w:r>
          </w:p>
          <w:p w14:paraId="5F496CA2" w14:textId="77777777" w:rsidR="007B4699" w:rsidRPr="007F0831" w:rsidRDefault="007B4699" w:rsidP="007F08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ED95BC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A3458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AF0A2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2590A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2A19C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2B9DF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16E69D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99F26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F4F2F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19EB9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709F8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A3FDFD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53C2D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670D4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74F55F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F6072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7DC54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06FC2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04549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2CDD7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39378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144EA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1AF66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6B7FB2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0EA4E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DA336D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F3A4E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0A169F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12B06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05FC5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AE73C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9CF2A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1614E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2D0E7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91445F" w14:textId="77777777" w:rsidR="007B4699" w:rsidRDefault="007B4699" w:rsidP="00BF203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814DEEA" w14:textId="77777777" w:rsidR="007B4699" w:rsidRDefault="007B4699" w:rsidP="007B4699">
      <w:pPr>
        <w:jc w:val="both"/>
      </w:pPr>
    </w:p>
    <w:p w14:paraId="63B89617" w14:textId="77777777" w:rsidR="007B4699" w:rsidRPr="001653C5" w:rsidRDefault="007B4699" w:rsidP="007B4699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7B4699" w14:paraId="7A57F77B" w14:textId="77777777" w:rsidTr="00BF2037">
        <w:tc>
          <w:tcPr>
            <w:tcW w:w="10912" w:type="dxa"/>
          </w:tcPr>
          <w:p w14:paraId="3B62DD74" w14:textId="77777777" w:rsidR="007B4699" w:rsidRPr="00652C1F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B4E1472" wp14:editId="0D73259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58080589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232878" w14:textId="77777777" w:rsidR="007B4699" w:rsidRDefault="007B4699" w:rsidP="007B469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68B53A5" wp14:editId="3A14B948">
                                        <wp:extent cx="339435" cy="304800"/>
                                        <wp:effectExtent l="0" t="0" r="3810" b="0"/>
                                        <wp:docPr id="2068117411" name="Imagem 20681174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E1472" id="_x0000_s1029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05232878" w14:textId="77777777" w:rsidR="007B4699" w:rsidRDefault="007B4699" w:rsidP="007B469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8B53A5" wp14:editId="3A14B948">
                                  <wp:extent cx="339435" cy="304800"/>
                                  <wp:effectExtent l="0" t="0" r="3810" b="0"/>
                                  <wp:docPr id="2068117411" name="Imagem 2068117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D67099" w14:textId="77777777" w:rsidR="007B4699" w:rsidRPr="00652C1F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FAA8608" w14:textId="77777777" w:rsidR="007B4699" w:rsidRPr="00652C1F" w:rsidRDefault="007B4699" w:rsidP="00BF2037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BE4C2AF" w14:textId="196FBC1A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9377CB">
              <w:rPr>
                <w:sz w:val="18"/>
              </w:rPr>
              <w:t>CIÊNCIAS</w:t>
            </w:r>
          </w:p>
          <w:p w14:paraId="120DB56E" w14:textId="1771C6FD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9377CB">
              <w:rPr>
                <w:sz w:val="18"/>
              </w:rPr>
              <w:t>– DE ONDE VEM OS MATERIAIS</w:t>
            </w:r>
          </w:p>
          <w:p w14:paraId="32F5E832" w14:textId="02EB9715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9377CB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ED99896" w14:textId="230FA0D5" w:rsidR="007B4699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9377CB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CBF84D7" w14:textId="72BEABAB" w:rsidR="007B4699" w:rsidRPr="001653C5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9377CB">
              <w:rPr>
                <w:sz w:val="18"/>
              </w:rPr>
              <w:t>20/05</w:t>
            </w:r>
          </w:p>
        </w:tc>
      </w:tr>
      <w:tr w:rsidR="007B4699" w14:paraId="3A4A3132" w14:textId="77777777" w:rsidTr="00BF2037">
        <w:tc>
          <w:tcPr>
            <w:tcW w:w="10912" w:type="dxa"/>
          </w:tcPr>
          <w:p w14:paraId="1BBE1F8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CD0D0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7AD21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D992F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9832C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E17116" w14:textId="77777777" w:rsidR="007B4699" w:rsidRPr="009377CB" w:rsidRDefault="007B4699" w:rsidP="009377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03834F4" w14:textId="77777777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1. Complete as frases</w:t>
            </w:r>
          </w:p>
          <w:p w14:paraId="57542784" w14:textId="77777777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Os materiais podem ter origem __________________, __________________ ou __________________.</w:t>
            </w:r>
            <w:r w:rsidRPr="009377C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b) Materiais de origem vegetal vêm das __________________.</w:t>
            </w:r>
            <w:r w:rsidRPr="009377C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c) Materiais de origem animal vêm dos __________________.</w:t>
            </w:r>
            <w:r w:rsidRPr="009377C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d) Materiais de origem mineral vêm das __________________.</w:t>
            </w:r>
          </w:p>
          <w:p w14:paraId="28BC1C9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A12D7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59DD9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96958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F3A50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0DD0F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17212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6075B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90DA6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18657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FA106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5313E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2F8DB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5D590F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2E86A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F0148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50357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1F051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1349C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022BE3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5A801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F0463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C2D31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2835A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9E350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65620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6F670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CFB33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1ADF4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F49DA2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061DB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AF722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BA956F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03B2A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EA20F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FF6B3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C0DB6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AD974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91FDC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C1737D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78651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CB05A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A50A3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8600C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D8A47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2B334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5B7C9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C79D7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F1050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5A776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A32AB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AAA43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69D35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DE0A1F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372CB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BB401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95D95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BFC089" w14:textId="77777777" w:rsidR="007B4699" w:rsidRDefault="007B4699" w:rsidP="00BF203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9209335" w14:textId="77777777" w:rsidR="007B4699" w:rsidRDefault="007B4699" w:rsidP="007B4699">
      <w:pPr>
        <w:jc w:val="both"/>
      </w:pPr>
    </w:p>
    <w:p w14:paraId="01BC3D7C" w14:textId="77777777" w:rsidR="007B4699" w:rsidRPr="001653C5" w:rsidRDefault="007B4699" w:rsidP="007B4699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7B4699" w14:paraId="02932510" w14:textId="77777777" w:rsidTr="00BF2037">
        <w:tc>
          <w:tcPr>
            <w:tcW w:w="10912" w:type="dxa"/>
          </w:tcPr>
          <w:p w14:paraId="2D8F80BC" w14:textId="77777777" w:rsidR="007B4699" w:rsidRPr="00652C1F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D5E3CD5" wp14:editId="7350636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78939135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76EDD3" w14:textId="77777777" w:rsidR="007B4699" w:rsidRDefault="007B4699" w:rsidP="007B469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BC9FEF8" wp14:editId="5F47309B">
                                        <wp:extent cx="339435" cy="304800"/>
                                        <wp:effectExtent l="0" t="0" r="3810" b="0"/>
                                        <wp:docPr id="649295813" name="Imagem 6492958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E3CD5" id="_x0000_s1030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1576EDD3" w14:textId="77777777" w:rsidR="007B4699" w:rsidRDefault="007B4699" w:rsidP="007B469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C9FEF8" wp14:editId="5F47309B">
                                  <wp:extent cx="339435" cy="304800"/>
                                  <wp:effectExtent l="0" t="0" r="3810" b="0"/>
                                  <wp:docPr id="649295813" name="Imagem 649295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4A7919" w14:textId="77777777" w:rsidR="007B4699" w:rsidRPr="00652C1F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514ABE4" w14:textId="77777777" w:rsidR="007B4699" w:rsidRPr="00652C1F" w:rsidRDefault="007B4699" w:rsidP="00BF2037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51334C0" w14:textId="6F71A8DB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9377CB">
              <w:rPr>
                <w:sz w:val="18"/>
              </w:rPr>
              <w:t>CIÊNCIAS</w:t>
            </w:r>
          </w:p>
          <w:p w14:paraId="0CDB8B4F" w14:textId="1975A524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9377CB">
              <w:rPr>
                <w:sz w:val="18"/>
              </w:rPr>
              <w:t>– DE ONDE VEM OS MATERIAIS</w:t>
            </w:r>
          </w:p>
          <w:p w14:paraId="5D7C1C35" w14:textId="514D17B7" w:rsidR="007B4699" w:rsidRPr="00DA0B98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9377CB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D52F42B" w14:textId="1593A5D1" w:rsidR="007B4699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9377CB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26E0A6E" w14:textId="23460E70" w:rsidR="007B4699" w:rsidRPr="001653C5" w:rsidRDefault="007B4699" w:rsidP="00BF2037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9377CB">
              <w:rPr>
                <w:sz w:val="18"/>
              </w:rPr>
              <w:t>21/05</w:t>
            </w:r>
          </w:p>
        </w:tc>
      </w:tr>
      <w:tr w:rsidR="007B4699" w14:paraId="11588E78" w14:textId="77777777" w:rsidTr="00BF2037">
        <w:tc>
          <w:tcPr>
            <w:tcW w:w="10912" w:type="dxa"/>
          </w:tcPr>
          <w:p w14:paraId="6201771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432BA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EEF5F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5F037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139915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E499B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BD9342" w14:textId="2C903E5F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1. Relacione</w:t>
            </w:r>
          </w:p>
          <w:p w14:paraId="58C73839" w14:textId="77777777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(1) Origem vegetal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(2) Origem animal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(3) Origem mineral</w:t>
            </w:r>
          </w:p>
          <w:p w14:paraId="6DC4B61A" w14:textId="77777777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( ) Lã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Ferro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( ) Algodão</w:t>
            </w:r>
          </w:p>
          <w:p w14:paraId="2E8AE3A8" w14:textId="745F03FC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214C6033" w14:textId="10813E86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2. Responda</w:t>
            </w:r>
          </w:p>
          <w:p w14:paraId="0A1358E6" w14:textId="1C189735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a) Por que é importante conhecer a origem dos materiais?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 xml:space="preserve"> __________________________________________</w:t>
            </w:r>
          </w:p>
          <w:p w14:paraId="23463743" w14:textId="2A410990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b) Cite um material de origem vegetal: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 xml:space="preserve"> __________________________________________</w:t>
            </w:r>
          </w:p>
          <w:p w14:paraId="57C2D8A9" w14:textId="437CEA9B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c) Cite um material de origem mineral: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 xml:space="preserve"> __________________________________________</w:t>
            </w:r>
          </w:p>
          <w:p w14:paraId="68FEA4A2" w14:textId="7C28C790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0BFEC182" w14:textId="73A7294F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3. Complete com V ou F</w:t>
            </w:r>
          </w:p>
          <w:p w14:paraId="475245DC" w14:textId="77777777" w:rsidR="009377CB" w:rsidRPr="009377CB" w:rsidRDefault="009377CB" w:rsidP="009377CB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a) ( ) O plástico é um material natural.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b) ( ) A lã vem dos animais.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c) ( ) O papel vem das árvores.</w:t>
            </w:r>
            <w:r w:rsidRPr="009377CB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d) ( ) O ferro é um material vegetal.</w:t>
            </w:r>
          </w:p>
          <w:p w14:paraId="2CE9C83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B2AB7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67D02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A8B07F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87D38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CB92C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CAABDE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3039E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29BC4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29424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E00D5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6B6B0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F6223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8B923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25E7A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34658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27DBE9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2C5AC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A2612D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76C4A0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6220B1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8CF5B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BBA8BA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44BE57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46D01F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AAF7CC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F13256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24F64B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096833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EF34E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CD93F4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B1D228" w14:textId="77777777" w:rsidR="007B4699" w:rsidRDefault="007B4699" w:rsidP="00BF203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D80C32" w14:textId="77777777" w:rsidR="007B4699" w:rsidRDefault="007B4699" w:rsidP="00BF203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68101A1" w14:textId="77777777" w:rsidR="00B760D5" w:rsidRPr="001B51E2" w:rsidRDefault="00B760D5" w:rsidP="00F270C9">
      <w:pPr>
        <w:jc w:val="both"/>
        <w:rPr>
          <w:sz w:val="8"/>
        </w:rPr>
      </w:pPr>
    </w:p>
    <w:sectPr w:rsidR="00B760D5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806636">
    <w:abstractNumId w:val="8"/>
  </w:num>
  <w:num w:numId="2" w16cid:durableId="1171259426">
    <w:abstractNumId w:val="25"/>
  </w:num>
  <w:num w:numId="3" w16cid:durableId="897208788">
    <w:abstractNumId w:val="12"/>
  </w:num>
  <w:num w:numId="4" w16cid:durableId="69886368">
    <w:abstractNumId w:val="19"/>
  </w:num>
  <w:num w:numId="5" w16cid:durableId="2099249717">
    <w:abstractNumId w:val="23"/>
  </w:num>
  <w:num w:numId="6" w16cid:durableId="226571648">
    <w:abstractNumId w:val="6"/>
  </w:num>
  <w:num w:numId="7" w16cid:durableId="1268922389">
    <w:abstractNumId w:val="11"/>
  </w:num>
  <w:num w:numId="8" w16cid:durableId="698973771">
    <w:abstractNumId w:val="15"/>
  </w:num>
  <w:num w:numId="9" w16cid:durableId="1908178544">
    <w:abstractNumId w:val="20"/>
  </w:num>
  <w:num w:numId="10" w16cid:durableId="356932138">
    <w:abstractNumId w:val="16"/>
  </w:num>
  <w:num w:numId="11" w16cid:durableId="795290616">
    <w:abstractNumId w:val="10"/>
  </w:num>
  <w:num w:numId="12" w16cid:durableId="877740624">
    <w:abstractNumId w:val="24"/>
  </w:num>
  <w:num w:numId="13" w16cid:durableId="1982928447">
    <w:abstractNumId w:val="5"/>
  </w:num>
  <w:num w:numId="14" w16cid:durableId="667364949">
    <w:abstractNumId w:val="3"/>
  </w:num>
  <w:num w:numId="15" w16cid:durableId="924416814">
    <w:abstractNumId w:val="18"/>
  </w:num>
  <w:num w:numId="16" w16cid:durableId="1541669369">
    <w:abstractNumId w:val="17"/>
  </w:num>
  <w:num w:numId="17" w16cid:durableId="1674144504">
    <w:abstractNumId w:val="14"/>
  </w:num>
  <w:num w:numId="18" w16cid:durableId="804928466">
    <w:abstractNumId w:val="0"/>
  </w:num>
  <w:num w:numId="19" w16cid:durableId="542522965">
    <w:abstractNumId w:val="7"/>
  </w:num>
  <w:num w:numId="20" w16cid:durableId="244608489">
    <w:abstractNumId w:val="13"/>
  </w:num>
  <w:num w:numId="21" w16cid:durableId="578949993">
    <w:abstractNumId w:val="2"/>
  </w:num>
  <w:num w:numId="22" w16cid:durableId="1763137849">
    <w:abstractNumId w:val="9"/>
  </w:num>
  <w:num w:numId="23" w16cid:durableId="233397889">
    <w:abstractNumId w:val="22"/>
  </w:num>
  <w:num w:numId="24" w16cid:durableId="1492987098">
    <w:abstractNumId w:val="4"/>
  </w:num>
  <w:num w:numId="25" w16cid:durableId="34624979">
    <w:abstractNumId w:val="1"/>
  </w:num>
  <w:num w:numId="26" w16cid:durableId="12604499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05299"/>
    <w:rsid w:val="00016D91"/>
    <w:rsid w:val="000208D2"/>
    <w:rsid w:val="00024618"/>
    <w:rsid w:val="0004146A"/>
    <w:rsid w:val="000538D9"/>
    <w:rsid w:val="00072C72"/>
    <w:rsid w:val="00086E49"/>
    <w:rsid w:val="0009064E"/>
    <w:rsid w:val="000D1296"/>
    <w:rsid w:val="00112483"/>
    <w:rsid w:val="00136A80"/>
    <w:rsid w:val="001653C5"/>
    <w:rsid w:val="00167D6A"/>
    <w:rsid w:val="00172B20"/>
    <w:rsid w:val="001B51E2"/>
    <w:rsid w:val="001C6C14"/>
    <w:rsid w:val="001D79F6"/>
    <w:rsid w:val="00206F39"/>
    <w:rsid w:val="00210B4C"/>
    <w:rsid w:val="002430C9"/>
    <w:rsid w:val="00266553"/>
    <w:rsid w:val="0027746D"/>
    <w:rsid w:val="002C3BDC"/>
    <w:rsid w:val="002C592C"/>
    <w:rsid w:val="002E2C29"/>
    <w:rsid w:val="00334000"/>
    <w:rsid w:val="003C46D0"/>
    <w:rsid w:val="00456866"/>
    <w:rsid w:val="0047243A"/>
    <w:rsid w:val="00495ED5"/>
    <w:rsid w:val="004F0941"/>
    <w:rsid w:val="004F2525"/>
    <w:rsid w:val="00540356"/>
    <w:rsid w:val="005B33A6"/>
    <w:rsid w:val="005B478B"/>
    <w:rsid w:val="005F65DF"/>
    <w:rsid w:val="00652C1F"/>
    <w:rsid w:val="00667678"/>
    <w:rsid w:val="006F3841"/>
    <w:rsid w:val="00796025"/>
    <w:rsid w:val="007B4699"/>
    <w:rsid w:val="007D3841"/>
    <w:rsid w:val="007D6191"/>
    <w:rsid w:val="007D7628"/>
    <w:rsid w:val="007F0831"/>
    <w:rsid w:val="008011D8"/>
    <w:rsid w:val="00860C09"/>
    <w:rsid w:val="008A32EF"/>
    <w:rsid w:val="008B5FA5"/>
    <w:rsid w:val="008F6674"/>
    <w:rsid w:val="00914BC0"/>
    <w:rsid w:val="009157FC"/>
    <w:rsid w:val="0093415D"/>
    <w:rsid w:val="009377CB"/>
    <w:rsid w:val="00950075"/>
    <w:rsid w:val="009B66E2"/>
    <w:rsid w:val="009E1673"/>
    <w:rsid w:val="00A00692"/>
    <w:rsid w:val="00A04FD8"/>
    <w:rsid w:val="00A07216"/>
    <w:rsid w:val="00A079E2"/>
    <w:rsid w:val="00A575AC"/>
    <w:rsid w:val="00A66EA4"/>
    <w:rsid w:val="00AB47E4"/>
    <w:rsid w:val="00AD5795"/>
    <w:rsid w:val="00AD78B1"/>
    <w:rsid w:val="00B74605"/>
    <w:rsid w:val="00B760D5"/>
    <w:rsid w:val="00BD74E0"/>
    <w:rsid w:val="00BF0DE5"/>
    <w:rsid w:val="00BF65A2"/>
    <w:rsid w:val="00C102F4"/>
    <w:rsid w:val="00C30A54"/>
    <w:rsid w:val="00C40424"/>
    <w:rsid w:val="00C84103"/>
    <w:rsid w:val="00CB2DBB"/>
    <w:rsid w:val="00CE3657"/>
    <w:rsid w:val="00D219E4"/>
    <w:rsid w:val="00D42BA6"/>
    <w:rsid w:val="00D45640"/>
    <w:rsid w:val="00D460FC"/>
    <w:rsid w:val="00DA0B98"/>
    <w:rsid w:val="00DA0C8A"/>
    <w:rsid w:val="00DE1495"/>
    <w:rsid w:val="00E067DF"/>
    <w:rsid w:val="00E3278C"/>
    <w:rsid w:val="00E400F7"/>
    <w:rsid w:val="00E56EB0"/>
    <w:rsid w:val="00EA1385"/>
    <w:rsid w:val="00EA1401"/>
    <w:rsid w:val="00EA76E4"/>
    <w:rsid w:val="00EC4304"/>
    <w:rsid w:val="00EF0781"/>
    <w:rsid w:val="00EF0F7D"/>
    <w:rsid w:val="00F270C9"/>
    <w:rsid w:val="00F42AC1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9F03B"/>
  <w15:docId w15:val="{BEA1EB2A-5E4B-4DA5-83A4-416A9B79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795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60</cp:revision>
  <cp:lastPrinted>2025-01-27T14:18:00Z</cp:lastPrinted>
  <dcterms:created xsi:type="dcterms:W3CDTF">2026-04-06T02:06:00Z</dcterms:created>
  <dcterms:modified xsi:type="dcterms:W3CDTF">2026-04-07T12:46:00Z</dcterms:modified>
</cp:coreProperties>
</file>